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07B9" w14:textId="18EDA1EB" w:rsidR="00FC2C80" w:rsidRPr="003F4DDE" w:rsidRDefault="003F4DDE" w:rsidP="003F4DDE">
      <w:pPr>
        <w:jc w:val="center"/>
        <w:rPr>
          <w:b/>
          <w:bCs/>
          <w:sz w:val="28"/>
          <w:szCs w:val="28"/>
        </w:rPr>
      </w:pPr>
      <w:bookmarkStart w:id="0" w:name="_Hlk169693175"/>
      <w:bookmarkEnd w:id="0"/>
      <w:r w:rsidRPr="003F4DDE">
        <w:rPr>
          <w:b/>
          <w:bCs/>
          <w:sz w:val="28"/>
          <w:szCs w:val="28"/>
        </w:rPr>
        <w:t>Aspen Grove School</w:t>
      </w:r>
    </w:p>
    <w:p w14:paraId="3DAFD43E" w14:textId="297AABEC" w:rsidR="003F4DDE" w:rsidRPr="003F4DDE" w:rsidRDefault="003F4DDE" w:rsidP="003F4DDE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202</w:t>
      </w:r>
      <w:r w:rsidR="001E78CE">
        <w:rPr>
          <w:b/>
          <w:bCs/>
          <w:sz w:val="28"/>
          <w:szCs w:val="28"/>
        </w:rPr>
        <w:t>5</w:t>
      </w:r>
      <w:r w:rsidRPr="003F4DDE">
        <w:rPr>
          <w:b/>
          <w:bCs/>
          <w:sz w:val="28"/>
          <w:szCs w:val="28"/>
        </w:rPr>
        <w:t>-202</w:t>
      </w:r>
      <w:r w:rsidR="001E78CE">
        <w:rPr>
          <w:b/>
          <w:bCs/>
          <w:sz w:val="28"/>
          <w:szCs w:val="28"/>
        </w:rPr>
        <w:t>6</w:t>
      </w:r>
    </w:p>
    <w:p w14:paraId="7B86649E" w14:textId="7600084E" w:rsidR="003F4DDE" w:rsidRDefault="003F4DDE" w:rsidP="003F4DDE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Grade 1 Supply</w:t>
      </w:r>
    </w:p>
    <w:p w14:paraId="5AB5DE95" w14:textId="77777777" w:rsidR="008827A8" w:rsidRDefault="008827A8" w:rsidP="003F4DDE">
      <w:pPr>
        <w:jc w:val="center"/>
        <w:rPr>
          <w:b/>
          <w:bCs/>
          <w:sz w:val="28"/>
          <w:szCs w:val="28"/>
        </w:rPr>
      </w:pPr>
    </w:p>
    <w:p w14:paraId="263F9037" w14:textId="1CCDC742" w:rsidR="003F4DDE" w:rsidRPr="00810D81" w:rsidRDefault="003F4DDE" w:rsidP="00810D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 xml:space="preserve">2-Hilroy Exercise </w:t>
      </w:r>
      <w:r w:rsidR="002B5004" w:rsidRPr="008827A8">
        <w:rPr>
          <w:sz w:val="24"/>
          <w:szCs w:val="24"/>
        </w:rPr>
        <w:t>Book</w:t>
      </w:r>
      <w:r w:rsidRPr="008827A8">
        <w:rPr>
          <w:sz w:val="24"/>
          <w:szCs w:val="24"/>
        </w:rPr>
        <w:t>-Plain 7 1/8 X 9 1/8 -72 pages</w:t>
      </w:r>
    </w:p>
    <w:p w14:paraId="7DB6FBF7" w14:textId="074F5893" w:rsidR="003F4DDE" w:rsidRPr="008827A8" w:rsidRDefault="003F4DDE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 xml:space="preserve">1-package of </w:t>
      </w:r>
      <w:r w:rsidR="00B7426F">
        <w:rPr>
          <w:sz w:val="24"/>
          <w:szCs w:val="24"/>
        </w:rPr>
        <w:t>12 Markers-Wide tip</w:t>
      </w:r>
    </w:p>
    <w:p w14:paraId="6D47F34D" w14:textId="7A843C99" w:rsidR="00EE512F" w:rsidRPr="00B7426F" w:rsidRDefault="00B7426F" w:rsidP="00B742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</w:t>
      </w:r>
      <w:r w:rsidR="003F4DDE" w:rsidRPr="008827A8">
        <w:rPr>
          <w:sz w:val="24"/>
          <w:szCs w:val="24"/>
        </w:rPr>
        <w:t>-Expo Low Odor Dry Erase Fine Tip Marker-Black</w:t>
      </w:r>
    </w:p>
    <w:p w14:paraId="52D5717C" w14:textId="3C6CD73B" w:rsidR="003F4DDE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1-Color</w:t>
      </w:r>
      <w:r w:rsidR="0038793B">
        <w:rPr>
          <w:sz w:val="24"/>
          <w:szCs w:val="24"/>
        </w:rPr>
        <w:t>e</w:t>
      </w:r>
      <w:r w:rsidRPr="008827A8">
        <w:rPr>
          <w:sz w:val="24"/>
          <w:szCs w:val="24"/>
        </w:rPr>
        <w:t>d Pencil Crayons-24 pack (pre-sharpened)</w:t>
      </w:r>
    </w:p>
    <w:p w14:paraId="279823CC" w14:textId="01E9EDFE" w:rsidR="00EE512F" w:rsidRPr="008827A8" w:rsidRDefault="00EE512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1-Crayola wax crayons -24 pack</w:t>
      </w:r>
    </w:p>
    <w:p w14:paraId="0F07EE38" w14:textId="5FDEFC9C" w:rsidR="00EE512F" w:rsidRPr="008827A8" w:rsidRDefault="00B7426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EE512F" w:rsidRPr="008827A8">
        <w:rPr>
          <w:sz w:val="24"/>
          <w:szCs w:val="24"/>
        </w:rPr>
        <w:t>-White Eraser</w:t>
      </w:r>
    </w:p>
    <w:p w14:paraId="3324D7E7" w14:textId="37EEEE90" w:rsidR="00EE512F" w:rsidRPr="001C19BF" w:rsidRDefault="001C19BF" w:rsidP="001C1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</w:t>
      </w:r>
      <w:r w:rsidR="00EE512F" w:rsidRPr="008827A8">
        <w:rPr>
          <w:sz w:val="24"/>
          <w:szCs w:val="24"/>
        </w:rPr>
        <w:t>Purple Disappearing Glue Stick</w:t>
      </w:r>
    </w:p>
    <w:p w14:paraId="068E1AA4" w14:textId="4F5FFA9E" w:rsidR="00EE512F" w:rsidRPr="008827A8" w:rsidRDefault="008827A8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1-Plastic Pencil Box</w:t>
      </w:r>
    </w:p>
    <w:p w14:paraId="6749534D" w14:textId="5098B490" w:rsidR="008827A8" w:rsidRPr="00B44234" w:rsidRDefault="008827A8" w:rsidP="00B442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4-Boxes Tissue</w:t>
      </w:r>
    </w:p>
    <w:p w14:paraId="467F08C6" w14:textId="6BA185AC" w:rsidR="008827A8" w:rsidRPr="007D76E1" w:rsidRDefault="008827A8" w:rsidP="007D76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1-40 pack Disposable Forks</w:t>
      </w:r>
    </w:p>
    <w:p w14:paraId="73145246" w14:textId="7DB3488A" w:rsidR="008827A8" w:rsidRPr="008827A8" w:rsidRDefault="008827A8" w:rsidP="008827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7A8">
        <w:rPr>
          <w:sz w:val="24"/>
          <w:szCs w:val="24"/>
        </w:rPr>
        <w:t>1-Box Large Ziplock Baggies</w:t>
      </w:r>
    </w:p>
    <w:p w14:paraId="29B5F58F" w14:textId="1CD10BB3" w:rsidR="008827A8" w:rsidRPr="008827A8" w:rsidRDefault="00BA2CEF" w:rsidP="003F4D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Burke Visual Journal</w:t>
      </w:r>
      <w:r w:rsidR="00F119FE">
        <w:rPr>
          <w:sz w:val="24"/>
          <w:szCs w:val="24"/>
        </w:rPr>
        <w:t xml:space="preserve"> 80 pages *</w:t>
      </w:r>
      <w:r w:rsidR="00A942ED">
        <w:rPr>
          <w:sz w:val="24"/>
          <w:szCs w:val="24"/>
        </w:rPr>
        <w:t>.5 X11</w:t>
      </w:r>
    </w:p>
    <w:p w14:paraId="70BF5763" w14:textId="1B068997" w:rsidR="008827A8" w:rsidRDefault="008827A8" w:rsidP="00BA2CEF">
      <w:pPr>
        <w:pStyle w:val="ListParagraph"/>
        <w:rPr>
          <w:sz w:val="24"/>
          <w:szCs w:val="24"/>
        </w:rPr>
      </w:pPr>
    </w:p>
    <w:p w14:paraId="21069CAD" w14:textId="77777777" w:rsidR="00BA2CEF" w:rsidRPr="008827A8" w:rsidRDefault="00BA2CEF" w:rsidP="001732CE">
      <w:pPr>
        <w:pStyle w:val="ListParagraph"/>
        <w:rPr>
          <w:sz w:val="24"/>
          <w:szCs w:val="24"/>
        </w:rPr>
      </w:pPr>
    </w:p>
    <w:p w14:paraId="4E45C352" w14:textId="6C50B2DA" w:rsidR="008827A8" w:rsidRPr="008827A8" w:rsidRDefault="008827A8" w:rsidP="008827A8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B2774A" wp14:editId="513A2C67">
            <wp:extent cx="4445000" cy="2501900"/>
            <wp:effectExtent l="0" t="0" r="0" b="0"/>
            <wp:docPr id="836004259" name="Picture 1" descr="A colorful polka dot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04259" name="Picture 1" descr="A colorful polka dot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7A8" w:rsidRPr="008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4DB5"/>
    <w:multiLevelType w:val="hybridMultilevel"/>
    <w:tmpl w:val="A502B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455F"/>
    <w:multiLevelType w:val="hybridMultilevel"/>
    <w:tmpl w:val="370AE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2848">
    <w:abstractNumId w:val="1"/>
  </w:num>
  <w:num w:numId="2" w16cid:durableId="18285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E"/>
    <w:rsid w:val="000208CF"/>
    <w:rsid w:val="001732CE"/>
    <w:rsid w:val="00185905"/>
    <w:rsid w:val="001C19BF"/>
    <w:rsid w:val="001E78CE"/>
    <w:rsid w:val="002B5004"/>
    <w:rsid w:val="0038793B"/>
    <w:rsid w:val="003F4DDE"/>
    <w:rsid w:val="007D76E1"/>
    <w:rsid w:val="00810D81"/>
    <w:rsid w:val="008827A8"/>
    <w:rsid w:val="00945E1F"/>
    <w:rsid w:val="009524DA"/>
    <w:rsid w:val="00A942ED"/>
    <w:rsid w:val="00B44234"/>
    <w:rsid w:val="00B7426F"/>
    <w:rsid w:val="00BA2CEF"/>
    <w:rsid w:val="00D72D95"/>
    <w:rsid w:val="00EE512F"/>
    <w:rsid w:val="00F119FE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98E1"/>
  <w15:chartTrackingRefBased/>
  <w15:docId w15:val="{D7F0E990-1D85-4BD9-9ACC-0CC2D08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imalia-life.club/qa/pictures/welcome-to-1st-grade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14</cp:revision>
  <dcterms:created xsi:type="dcterms:W3CDTF">2025-03-19T15:53:00Z</dcterms:created>
  <dcterms:modified xsi:type="dcterms:W3CDTF">2025-03-19T16:07:00Z</dcterms:modified>
</cp:coreProperties>
</file>